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2630FD" w:rsidR="00D54EED" w:rsidP="00EF31C6" w:rsidRDefault="004B762C" w14:paraId="38ED513F" w14:textId="77777777">
      <w:pPr>
        <w:pStyle w:val="NoSpacing"/>
        <w:rPr>
          <w:rFonts w:ascii="Proxima Nova Black" w:hAnsi="Proxima Nova Black" w:cs="Arial"/>
          <w:b/>
          <w:color w:val="041E42"/>
          <w:sz w:val="52"/>
          <w:szCs w:val="48"/>
        </w:rPr>
      </w:pPr>
      <w:r w:rsidRPr="002630FD">
        <w:rPr>
          <w:rFonts w:ascii="Proxima Nova Black" w:hAnsi="Proxima Nova Black" w:cs="Arial"/>
          <w:b/>
          <w:color w:val="041E42"/>
          <w:sz w:val="52"/>
          <w:szCs w:val="48"/>
        </w:rPr>
        <w:t>COVER LETTER</w:t>
      </w:r>
    </w:p>
    <w:p w:rsidRPr="00B75965" w:rsidR="00EF31C6" w:rsidP="00EF31C6" w:rsidRDefault="00EF31C6" w14:paraId="0352B602" w14:textId="77777777">
      <w:pPr>
        <w:pStyle w:val="NoSpacing"/>
        <w:rPr>
          <w:rFonts w:ascii="Proxima Nova" w:hAnsi="Proxima Nova" w:cs="Arial"/>
          <w:b/>
          <w:color w:val="002060"/>
          <w:sz w:val="28"/>
          <w:szCs w:val="28"/>
        </w:rPr>
      </w:pPr>
      <w:r w:rsidRPr="00B75965">
        <w:rPr>
          <w:rFonts w:ascii="Proxima Nova" w:hAnsi="Proxima Nova" w:cs="Arial"/>
          <w:b/>
          <w:noProof/>
          <w:color w:val="041E4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D822" wp14:editId="7DBD7CB2">
                <wp:simplePos x="0" y="0"/>
                <wp:positionH relativeFrom="column">
                  <wp:posOffset>-895350</wp:posOffset>
                </wp:positionH>
                <wp:positionV relativeFrom="paragraph">
                  <wp:posOffset>421005</wp:posOffset>
                </wp:positionV>
                <wp:extent cx="7734300" cy="0"/>
                <wp:effectExtent l="1905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89968" strokeweight="4.5pt" from="-70.5pt,33.15pt" to="538.5pt,33.15pt" w14:anchorId="54C9C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">
                <v:stroke joinstyle="miter"/>
              </v:line>
            </w:pict>
          </mc:Fallback>
        </mc:AlternateContent>
      </w:r>
      <w:r w:rsidRPr="00B75965" w:rsidR="004B762C">
        <w:rPr>
          <w:rFonts w:ascii="Proxima Nova" w:hAnsi="Proxima Nova" w:cs="Arial"/>
          <w:b/>
          <w:noProof/>
          <w:color w:val="041E42"/>
          <w:sz w:val="28"/>
          <w:szCs w:val="28"/>
        </w:rPr>
        <w:t>Organization Name</w:t>
      </w:r>
    </w:p>
    <w:p w:rsidRPr="00B75965" w:rsidR="00EF31C6" w:rsidP="00EF31C6" w:rsidRDefault="00FB075D" w14:paraId="171D0F38" w14:textId="77777777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  <w:r w:rsidRPr="00B75965">
        <w:rPr>
          <w:rFonts w:ascii="Proxima Nova" w:hAnsi="Proxima Nova" w:cs="Arial"/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5ABAD" wp14:editId="7C780527">
                <wp:simplePos x="0" y="0"/>
                <wp:positionH relativeFrom="column">
                  <wp:posOffset>-895350</wp:posOffset>
                </wp:positionH>
                <wp:positionV relativeFrom="paragraph">
                  <wp:posOffset>283210</wp:posOffset>
                </wp:positionV>
                <wp:extent cx="7734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89968" strokeweight="1.5pt" from="-70.5pt,22.3pt" to="538.5pt,22.3pt" w14:anchorId="106FDE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">
                <v:stroke joinstyle="miter"/>
              </v:line>
            </w:pict>
          </mc:Fallback>
        </mc:AlternateContent>
      </w:r>
    </w:p>
    <w:p w:rsidRPr="00B75965" w:rsidR="00EF31C6" w:rsidP="00EF31C6" w:rsidRDefault="00EF31C6" w14:paraId="50DD9C6E" w14:textId="77777777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:rsidRPr="00B75965" w:rsidR="00EF31C6" w:rsidP="00EF31C6" w:rsidRDefault="00EF31C6" w14:paraId="60C70492" w14:textId="77777777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:rsidRPr="00B75965" w:rsidR="0033680A" w:rsidP="00EF31C6" w:rsidRDefault="0033680A" w14:paraId="4E07425C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33680A" w:rsidP="00EF31C6" w:rsidRDefault="0033680A" w14:paraId="07899DCA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4577041B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56DB0200" w:rsidR="00EF31C6">
        <w:rPr>
          <w:rFonts w:ascii="Proxima Nova" w:hAnsi="Proxima Nova" w:cs="Arial"/>
          <w:sz w:val="24"/>
          <w:szCs w:val="24"/>
        </w:rPr>
        <w:t>Today’s Date</w:t>
      </w:r>
    </w:p>
    <w:p w:rsidRPr="00B75965" w:rsidR="00EF31C6" w:rsidP="00EF31C6" w:rsidRDefault="00EF31C6" w14:paraId="5808D754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>The University of Akron: Department of Student Life</w:t>
      </w:r>
    </w:p>
    <w:p w:rsidRPr="00B75965" w:rsidR="00EF31C6" w:rsidP="00EF31C6" w:rsidRDefault="00EF31C6" w14:paraId="66398AFB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>Akron, OH 44325</w:t>
      </w:r>
    </w:p>
    <w:p w:rsidRPr="00B75965" w:rsidR="00EF31C6" w:rsidP="00EF31C6" w:rsidRDefault="00EF31C6" w14:paraId="4895AB61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30DC8D2B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182077CD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 xml:space="preserve">Attention: The </w:t>
      </w:r>
      <w:proofErr w:type="spellStart"/>
      <w:r w:rsidRPr="00B75965">
        <w:rPr>
          <w:rFonts w:ascii="Proxima Nova" w:hAnsi="Proxima Nova" w:cs="Arial"/>
          <w:sz w:val="24"/>
          <w:szCs w:val="28"/>
        </w:rPr>
        <w:t>SOuRCe</w:t>
      </w:r>
      <w:proofErr w:type="spellEnd"/>
      <w:r w:rsidRPr="00B75965">
        <w:rPr>
          <w:rFonts w:ascii="Proxima Nova" w:hAnsi="Proxima Nova" w:cs="Arial"/>
          <w:sz w:val="24"/>
          <w:szCs w:val="28"/>
        </w:rPr>
        <w:t xml:space="preserve"> – Proposed New Student Organization</w:t>
      </w:r>
    </w:p>
    <w:p w:rsidRPr="00B75965" w:rsidR="00EF31C6" w:rsidP="00EF31C6" w:rsidRDefault="00EF31C6" w14:paraId="30A0AA65" w14:textId="77777777">
      <w:pPr>
        <w:pStyle w:val="NoSpacing"/>
        <w:spacing w:line="276" w:lineRule="auto"/>
        <w:rPr>
          <w:rFonts w:ascii="Proxima Nova" w:hAnsi="Proxima Nova" w:cs="Arial"/>
          <w:sz w:val="28"/>
          <w:szCs w:val="28"/>
        </w:rPr>
      </w:pPr>
    </w:p>
    <w:p w:rsidRPr="00B75965" w:rsidR="00EF31C6" w:rsidP="00EF31C6" w:rsidRDefault="00EF31C6" w14:paraId="1EB5C401" w14:textId="77777777">
      <w:pPr>
        <w:pStyle w:val="NoSpacing"/>
        <w:spacing w:line="276" w:lineRule="auto"/>
        <w:rPr>
          <w:rFonts w:ascii="Proxima Nova" w:hAnsi="Proxima Nova" w:cs="Arial"/>
          <w:sz w:val="28"/>
          <w:szCs w:val="28"/>
        </w:rPr>
      </w:pPr>
    </w:p>
    <w:p w:rsidRPr="00B75965" w:rsidR="00EF31C6" w:rsidP="00EF31C6" w:rsidRDefault="00EF31C6" w14:paraId="3E2D0FA3" w14:textId="77777777">
      <w:pPr>
        <w:pStyle w:val="NoSpacing"/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>Explain the organization below, highlighting the following points in paragraph form:</w:t>
      </w:r>
    </w:p>
    <w:p w:rsidRPr="00B75965" w:rsidR="00EF31C6" w:rsidP="00EF31C6" w:rsidRDefault="00EF31C6" w14:paraId="61BDBFAC" w14:textId="77777777">
      <w:pPr>
        <w:pStyle w:val="NoSpacing"/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</w:p>
    <w:p w:rsidRPr="00B75965" w:rsidR="00EF31C6" w:rsidP="00EF31C6" w:rsidRDefault="00EF31C6" w14:paraId="476F130F" w14:textId="77777777">
      <w:pPr>
        <w:pStyle w:val="NoSpacing"/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</w:p>
    <w:p w:rsidRPr="00B75965" w:rsidR="00EF31C6" w:rsidP="00EF31C6" w:rsidRDefault="00EF31C6" w14:paraId="0B3AFDAB" w14:textId="77777777">
      <w:pPr>
        <w:pStyle w:val="NoSpacing"/>
        <w:numPr>
          <w:ilvl w:val="0"/>
          <w:numId w:val="1"/>
        </w:numPr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>A synopsis of the organization’s purpose</w:t>
      </w:r>
    </w:p>
    <w:p w:rsidRPr="00B75965" w:rsidR="00EF31C6" w:rsidP="00EF31C6" w:rsidRDefault="00EF31C6" w14:paraId="71224D14" w14:textId="77777777">
      <w:pPr>
        <w:pStyle w:val="NoSpacing"/>
        <w:numPr>
          <w:ilvl w:val="0"/>
          <w:numId w:val="1"/>
        </w:numPr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>A Statement of goals and objectives</w:t>
      </w:r>
    </w:p>
    <w:p w:rsidRPr="00B75965" w:rsidR="00EF31C6" w:rsidP="00EF31C6" w:rsidRDefault="00EF31C6" w14:paraId="4BF3EECD" w14:textId="77777777">
      <w:pPr>
        <w:pStyle w:val="NoSpacing"/>
        <w:numPr>
          <w:ilvl w:val="0"/>
          <w:numId w:val="1"/>
        </w:numPr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>Why does your organization want to be recognized?</w:t>
      </w:r>
    </w:p>
    <w:p w:rsidRPr="00B75965" w:rsidR="00EF31C6" w:rsidP="00EF31C6" w:rsidRDefault="00EF31C6" w14:paraId="681D1619" w14:textId="77777777">
      <w:pPr>
        <w:pStyle w:val="NoSpacing"/>
        <w:numPr>
          <w:ilvl w:val="0"/>
          <w:numId w:val="1"/>
        </w:numPr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 xml:space="preserve">Does your proposed student organization have an affiliation with a local, regional, or national organization? </w:t>
      </w:r>
    </w:p>
    <w:p w:rsidRPr="00B75965" w:rsidR="00984063" w:rsidP="00EF31C6" w:rsidRDefault="00984063" w14:paraId="3EE59EF0" w14:textId="77777777">
      <w:pPr>
        <w:pStyle w:val="NoSpacing"/>
        <w:numPr>
          <w:ilvl w:val="0"/>
          <w:numId w:val="1"/>
        </w:numPr>
        <w:spacing w:line="276" w:lineRule="auto"/>
        <w:rPr>
          <w:rFonts w:ascii="Proxima Nova" w:hAnsi="Proxima Nova" w:cs="Arial"/>
          <w:b/>
          <w:i/>
          <w:color w:val="A89968"/>
          <w:sz w:val="24"/>
          <w:szCs w:val="28"/>
        </w:rPr>
      </w:pPr>
      <w:r w:rsidRPr="00B75965">
        <w:rPr>
          <w:rFonts w:ascii="Proxima Nova" w:hAnsi="Proxima Nova" w:cs="Arial"/>
          <w:b/>
          <w:i/>
          <w:color w:val="A89968"/>
          <w:sz w:val="24"/>
          <w:szCs w:val="28"/>
        </w:rPr>
        <w:t>Are your members undergraduates/graduate students/blended?</w:t>
      </w:r>
    </w:p>
    <w:p w:rsidRPr="00B75965" w:rsidR="00EF31C6" w:rsidP="00EF31C6" w:rsidRDefault="00EF31C6" w14:paraId="0A0F3F92" w14:textId="77777777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p w:rsidRPr="00B75965" w:rsidR="00EF31C6" w:rsidP="00EF31C6" w:rsidRDefault="00EF31C6" w14:paraId="06068A7A" w14:textId="77777777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p w:rsidRPr="00B75965" w:rsidR="00EF31C6" w:rsidP="00EF31C6" w:rsidRDefault="00EF31C6" w14:paraId="43FB13E8" w14:textId="77777777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p w:rsidRPr="00B75965" w:rsidR="00984063" w:rsidP="00EF31C6" w:rsidRDefault="00984063" w14:paraId="12377DDB" w14:textId="77777777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p w:rsidRPr="00B75965" w:rsidR="00EF31C6" w:rsidP="00EF31C6" w:rsidRDefault="00EF31C6" w14:paraId="75E3F47A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>Sincerely,</w:t>
      </w:r>
      <w:bookmarkStart w:name="_GoBack" w:id="0"/>
      <w:bookmarkEnd w:id="0"/>
    </w:p>
    <w:p w:rsidRPr="00B75965" w:rsidR="00EF31C6" w:rsidP="00EF31C6" w:rsidRDefault="00EF31C6" w14:paraId="4526D5D2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7DE5A989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6EA5DB36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</w:p>
    <w:p w:rsidRPr="00B75965" w:rsidR="00EF31C6" w:rsidP="00EF31C6" w:rsidRDefault="00EF31C6" w14:paraId="6BD79CED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>President, Organization Name</w:t>
      </w:r>
    </w:p>
    <w:p w:rsidRPr="00B75965" w:rsidR="00984063" w:rsidP="00EF31C6" w:rsidRDefault="00984063" w14:paraId="49AC291B" w14:textId="77777777">
      <w:pPr>
        <w:pStyle w:val="NoSpacing"/>
        <w:spacing w:line="276" w:lineRule="auto"/>
        <w:rPr>
          <w:rFonts w:ascii="Proxima Nova" w:hAnsi="Proxima Nova" w:cs="Arial"/>
          <w:sz w:val="24"/>
          <w:szCs w:val="28"/>
        </w:rPr>
      </w:pPr>
      <w:r w:rsidRPr="00B75965">
        <w:rPr>
          <w:rFonts w:ascii="Proxima Nova" w:hAnsi="Proxima Nova" w:cs="Arial"/>
          <w:sz w:val="24"/>
          <w:szCs w:val="28"/>
        </w:rPr>
        <w:t>Email</w:t>
      </w:r>
    </w:p>
    <w:sectPr w:rsidRPr="00B75965" w:rsidR="00984063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20" w:rsidP="00EF31C6" w:rsidRDefault="00D81120" w14:paraId="07FF69C0" w14:textId="77777777">
      <w:pPr>
        <w:spacing w:after="0" w:line="240" w:lineRule="auto"/>
      </w:pPr>
      <w:r>
        <w:separator/>
      </w:r>
    </w:p>
  </w:endnote>
  <w:endnote w:type="continuationSeparator" w:id="0">
    <w:p w:rsidR="00D81120" w:rsidP="00EF31C6" w:rsidRDefault="00D81120" w14:paraId="4FEA3B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roxima Nova Black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F31C6" w:rsidRDefault="0047573D" w14:paraId="6254CD21" w14:textId="1E72F148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2C1D0D" wp14:editId="16D414D4">
          <wp:simplePos x="0" y="0"/>
          <wp:positionH relativeFrom="column">
            <wp:posOffset>4720132</wp:posOffset>
          </wp:positionH>
          <wp:positionV relativeFrom="paragraph">
            <wp:posOffset>-41275</wp:posOffset>
          </wp:positionV>
          <wp:extent cx="1762823" cy="477431"/>
          <wp:effectExtent l="0" t="0" r="254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uRCe_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823" cy="477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1C6" w:rsidRDefault="00EF31C6" w14:paraId="6A4E62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20" w:rsidP="00EF31C6" w:rsidRDefault="00D81120" w14:paraId="2A0BB410" w14:textId="77777777">
      <w:pPr>
        <w:spacing w:after="0" w:line="240" w:lineRule="auto"/>
      </w:pPr>
      <w:r>
        <w:separator/>
      </w:r>
    </w:p>
  </w:footnote>
  <w:footnote w:type="continuationSeparator" w:id="0">
    <w:p w:rsidR="00D81120" w:rsidP="00EF31C6" w:rsidRDefault="00D81120" w14:paraId="015B5EB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E5DAC"/>
    <w:multiLevelType w:val="hybridMultilevel"/>
    <w:tmpl w:val="D6C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C6"/>
    <w:rsid w:val="00074179"/>
    <w:rsid w:val="000E1F75"/>
    <w:rsid w:val="001437E7"/>
    <w:rsid w:val="001F6825"/>
    <w:rsid w:val="002630FD"/>
    <w:rsid w:val="002B5A03"/>
    <w:rsid w:val="0033680A"/>
    <w:rsid w:val="0047573D"/>
    <w:rsid w:val="004B762C"/>
    <w:rsid w:val="007915C1"/>
    <w:rsid w:val="008E1C6B"/>
    <w:rsid w:val="00984063"/>
    <w:rsid w:val="00B75965"/>
    <w:rsid w:val="00BE409B"/>
    <w:rsid w:val="00C44DB2"/>
    <w:rsid w:val="00D81120"/>
    <w:rsid w:val="00EF31C6"/>
    <w:rsid w:val="00FB075D"/>
    <w:rsid w:val="56D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E3DA5"/>
  <w15:chartTrackingRefBased/>
  <w15:docId w15:val="{B174A31C-BEB6-444B-9AA7-DC530EF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F31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1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31C6"/>
  </w:style>
  <w:style w:type="paragraph" w:styleId="Footer">
    <w:name w:val="footer"/>
    <w:basedOn w:val="Normal"/>
    <w:link w:val="FooterChar"/>
    <w:uiPriority w:val="99"/>
    <w:unhideWhenUsed/>
    <w:rsid w:val="00EF31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31C6"/>
  </w:style>
  <w:style w:type="character" w:styleId="Hyperlink">
    <w:name w:val="Hyperlink"/>
    <w:basedOn w:val="DefaultParagraphFont"/>
    <w:uiPriority w:val="99"/>
    <w:unhideWhenUsed/>
    <w:rsid w:val="00EF3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2E807ABA8C24482563C4DA01F0D52" ma:contentTypeVersion="12" ma:contentTypeDescription="Create a new document." ma:contentTypeScope="" ma:versionID="e3ad5fe823920c2329c7159f8b4c2915">
  <xsd:schema xmlns:xsd="http://www.w3.org/2001/XMLSchema" xmlns:xs="http://www.w3.org/2001/XMLSchema" xmlns:p="http://schemas.microsoft.com/office/2006/metadata/properties" xmlns:ns2="3d74eb1d-e8a5-4acc-91b7-9bd9074361c9" xmlns:ns3="dae22993-e66a-4993-9571-4d0c531392fb" targetNamespace="http://schemas.microsoft.com/office/2006/metadata/properties" ma:root="true" ma:fieldsID="a7488acc85f01adf9ad000f749f0a99a" ns2:_="" ns3:_="">
    <xsd:import namespace="3d74eb1d-e8a5-4acc-91b7-9bd9074361c9"/>
    <xsd:import namespace="dae22993-e66a-4993-9571-4d0c53139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eb1d-e8a5-4acc-91b7-9bd90743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2993-e66a-4993-9571-4d0c53139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1BCE3-C41B-4EED-B13B-039CB6DB5464}"/>
</file>

<file path=customXml/itemProps2.xml><?xml version="1.0" encoding="utf-8"?>
<ds:datastoreItem xmlns:ds="http://schemas.openxmlformats.org/officeDocument/2006/customXml" ds:itemID="{0818F6F5-0901-4BE5-9CC3-A2E8BD74A28C}"/>
</file>

<file path=customXml/itemProps3.xml><?xml version="1.0" encoding="utf-8"?>
<ds:datastoreItem xmlns:ds="http://schemas.openxmlformats.org/officeDocument/2006/customXml" ds:itemID="{BDB7169A-6164-4CEA-8A3D-246698241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Akron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Beverly,Adam</dc:creator>
  <keywords/>
  <dc:description/>
  <lastModifiedBy>William R Bernard</lastModifiedBy>
  <revision>14</revision>
  <lastPrinted>2019-05-31T13:29:00.0000000Z</lastPrinted>
  <dcterms:created xsi:type="dcterms:W3CDTF">2019-05-08T13:53:00.0000000Z</dcterms:created>
  <dcterms:modified xsi:type="dcterms:W3CDTF">2021-07-03T12:42:18.9921102Z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0x0101004662E807ABA8C24482563C4DA01F0D52</vt:lpwstr>
  </property>
</Properties>
</file>